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0" w:type="dxa"/>
        <w:tblInd w:w="85" w:type="dxa"/>
        <w:tblLook w:val="04A0" w:firstRow="1" w:lastRow="0" w:firstColumn="1" w:lastColumn="0" w:noHBand="0" w:noVBand="1"/>
      </w:tblPr>
      <w:tblGrid>
        <w:gridCol w:w="1170"/>
        <w:gridCol w:w="4500"/>
        <w:gridCol w:w="1350"/>
        <w:gridCol w:w="1080"/>
        <w:gridCol w:w="1170"/>
      </w:tblGrid>
      <w:tr w:rsidR="003074B1" w:rsidRPr="003074B1" w14:paraId="0BC9FCC7" w14:textId="77777777" w:rsidTr="003074B1">
        <w:trPr>
          <w:trHeight w:val="6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109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bookmarkStart w:id="0" w:name="_Hlk156550360"/>
            <w:r w:rsidRPr="003074B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Publication Acronym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BD8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Publication Title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D40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Open Access Type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327F" w14:textId="77777777" w:rsidR="003074B1" w:rsidRPr="003074B1" w:rsidRDefault="003074B1" w:rsidP="003074B1">
            <w:pPr>
              <w:spacing w:after="0" w:line="240" w:lineRule="auto"/>
              <w:ind w:right="9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ISSN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ED1B" w14:textId="42A47B73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3074B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eISSN</w:t>
            </w:r>
            <w:proofErr w:type="spellEnd"/>
          </w:p>
        </w:tc>
      </w:tr>
      <w:tr w:rsidR="003074B1" w:rsidRPr="003074B1" w14:paraId="00AB0299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1B3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ACCESS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B3F2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Access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0FC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F60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2169-3536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140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2169-3536</w:t>
            </w:r>
          </w:p>
        </w:tc>
      </w:tr>
      <w:tr w:rsidR="003074B1" w:rsidRPr="003074B1" w14:paraId="187528D3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67F2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JISPIN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89E2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Journal of Indoor and Seamless Positioning and Navigation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4F4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69F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ABA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2832-7322</w:t>
            </w:r>
          </w:p>
        </w:tc>
      </w:tr>
      <w:tr w:rsidR="003074B1" w:rsidRPr="003074B1" w14:paraId="66ED00D3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EEBB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JMW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721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Journal of Microwaves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EDB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6E0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051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2692-8388</w:t>
            </w:r>
          </w:p>
        </w:tc>
      </w:tr>
      <w:tr w:rsidR="003074B1" w:rsidRPr="003074B1" w14:paraId="33D4D75F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8FF2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JSAS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02F7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IEEE Journal of Selected Areas in Sensors </w:t>
            </w:r>
            <w:r w:rsidRPr="003074B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NEW for 2024!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A59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158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B21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2836-2071</w:t>
            </w:r>
          </w:p>
        </w:tc>
      </w:tr>
      <w:tr w:rsidR="003074B1" w:rsidRPr="003074B1" w14:paraId="617443CF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1CE6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JSTARS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5EA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Journal of Selected Topics in Applied Earth Observations and Remote Sensing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D26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FB0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1939-1404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238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2151-1535</w:t>
            </w:r>
          </w:p>
        </w:tc>
      </w:tr>
      <w:tr w:rsidR="003074B1" w:rsidRPr="003074B1" w14:paraId="7F1978D1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59A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JEDS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51E0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Journal of the Electron Devices Society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D6C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EA1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2168-6734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0F2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2168-6734</w:t>
            </w:r>
          </w:p>
        </w:tc>
      </w:tr>
      <w:tr w:rsidR="003074B1" w:rsidRPr="003074B1" w14:paraId="4D37627F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F898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JTEHM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8CB4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Journal of Translational Engineering in Health and Medicine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92A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0D6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2168-2372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18D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2168-2372</w:t>
            </w:r>
          </w:p>
        </w:tc>
      </w:tr>
      <w:tr w:rsidR="003074B1" w:rsidRPr="003074B1" w14:paraId="2669DE43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935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JXCDC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CF24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Journal on Exploratory Solid-State Computational Devices and Circuits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840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B6B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2329-9231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96E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2329-9231</w:t>
            </w:r>
          </w:p>
        </w:tc>
      </w:tr>
      <w:tr w:rsidR="003074B1" w:rsidRPr="003074B1" w14:paraId="5A0FC778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73D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OAJPE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3EE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Open Access Journal of Power and Energy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BD9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821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EC4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2687-7910</w:t>
            </w:r>
          </w:p>
        </w:tc>
      </w:tr>
      <w:tr w:rsidR="003074B1" w:rsidRPr="003074B1" w14:paraId="7FBE2D86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38B6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OJAP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6A18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Open Journal of Antennas and Propagation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FB9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177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05E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2637-6431</w:t>
            </w:r>
          </w:p>
        </w:tc>
      </w:tr>
      <w:tr w:rsidR="003074B1" w:rsidRPr="003074B1" w14:paraId="24452A15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7500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OJCAS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5CA4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Open Journal of Circuits and Systems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B8A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881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7EA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2644-1225</w:t>
            </w:r>
          </w:p>
        </w:tc>
      </w:tr>
      <w:tr w:rsidR="003074B1" w:rsidRPr="003074B1" w14:paraId="59B0FA2B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37CE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OJ-CSS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9AF3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Open Journal of Control Systems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303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D8C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831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2694-085X</w:t>
            </w:r>
          </w:p>
        </w:tc>
      </w:tr>
      <w:tr w:rsidR="003074B1" w:rsidRPr="003074B1" w14:paraId="1CFAC7F9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190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OJEMB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712B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Open Journal of Engineering in Medicine and Biology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650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62D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9D2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2644-1276</w:t>
            </w:r>
          </w:p>
        </w:tc>
      </w:tr>
      <w:tr w:rsidR="003074B1" w:rsidRPr="003074B1" w14:paraId="2550C62A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5706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OJIA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6A87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Open Journal of Industry Applications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A5B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542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C4A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2644-1241</w:t>
            </w:r>
          </w:p>
        </w:tc>
      </w:tr>
      <w:tr w:rsidR="003074B1" w:rsidRPr="003074B1" w14:paraId="004EC10E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FE4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OJIM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5BB4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Open Journal of Instrumentation and Measurement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02E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0AC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F46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2768-7236</w:t>
            </w:r>
          </w:p>
        </w:tc>
      </w:tr>
      <w:tr w:rsidR="003074B1" w:rsidRPr="003074B1" w14:paraId="00BA5B9C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DAF3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OJITS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843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Open Journal of Intelligent Transportation Systems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A4A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1B0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56D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2687-7813</w:t>
            </w:r>
          </w:p>
        </w:tc>
      </w:tr>
      <w:tr w:rsidR="003074B1" w:rsidRPr="003074B1" w14:paraId="7AAA9113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0E7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OJNANO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DE2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Open Journal of Nanotechnology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156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5F9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070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2644-1292</w:t>
            </w:r>
          </w:p>
        </w:tc>
      </w:tr>
      <w:tr w:rsidR="003074B1" w:rsidRPr="003074B1" w14:paraId="0BB863BA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779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OJPEL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E4A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Open Journal of Power Electronics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683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748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2C4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2644-1314</w:t>
            </w:r>
          </w:p>
        </w:tc>
      </w:tr>
      <w:tr w:rsidR="003074B1" w:rsidRPr="003074B1" w14:paraId="11498C43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8D32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OJSP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7A9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Open Journal of Signal Processing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2BB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765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2BF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2644-1322</w:t>
            </w:r>
          </w:p>
        </w:tc>
      </w:tr>
      <w:tr w:rsidR="003074B1" w:rsidRPr="003074B1" w14:paraId="24E18291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A9C6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OJSE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FD0E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Open Journal of Systems Engineering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B9B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3FD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2AE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2771-9987</w:t>
            </w:r>
          </w:p>
        </w:tc>
      </w:tr>
      <w:tr w:rsidR="003074B1" w:rsidRPr="003074B1" w14:paraId="7B04BA56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BE8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OJCOMS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2B2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Open Journal of the Communications Society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0BE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88D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3CC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2644-125X</w:t>
            </w:r>
          </w:p>
        </w:tc>
      </w:tr>
      <w:tr w:rsidR="003074B1" w:rsidRPr="003074B1" w14:paraId="583D43E6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699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OJCS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3C9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Open Journal of the Computer Society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729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608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DC9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2644-1268</w:t>
            </w:r>
          </w:p>
        </w:tc>
      </w:tr>
      <w:tr w:rsidR="003074B1" w:rsidRPr="003074B1" w14:paraId="30870213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A240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OJIES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46F7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Open Journal of the Industrial Electronics Society**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6A2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BD0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4FC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2644-1284</w:t>
            </w:r>
          </w:p>
        </w:tc>
      </w:tr>
      <w:tr w:rsidR="003074B1" w:rsidRPr="003074B1" w14:paraId="4854B2BB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4DA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OJSSCS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9C5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Open Journal of the Solid-State Circuits Society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8B6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C72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65A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2644-1349</w:t>
            </w:r>
          </w:p>
        </w:tc>
      </w:tr>
      <w:tr w:rsidR="003074B1" w:rsidRPr="003074B1" w14:paraId="2AED825A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86B3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OJUFFC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67E8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Open Journal of Ultrasonics, Ferroelectrics, and Frequency Control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F1E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A40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5F1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2694-0884</w:t>
            </w:r>
          </w:p>
        </w:tc>
      </w:tr>
      <w:tr w:rsidR="003074B1" w:rsidRPr="003074B1" w14:paraId="5114956F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6D9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OJVT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25B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Open Journal of Vehicular Technology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6C6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17C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639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2644-1330</w:t>
            </w:r>
          </w:p>
        </w:tc>
      </w:tr>
      <w:tr w:rsidR="003074B1" w:rsidRPr="003074B1" w14:paraId="7256CC4D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ADA6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OJID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897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IEEE Open Journal on Immersive </w:t>
            </w:r>
            <w:proofErr w:type="gramStart"/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Displays  </w:t>
            </w:r>
            <w:r w:rsidRPr="003074B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NEW</w:t>
            </w:r>
            <w:proofErr w:type="gramEnd"/>
            <w:r w:rsidRPr="003074B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for 2024!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F4C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0A0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992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2836-211X</w:t>
            </w:r>
          </w:p>
        </w:tc>
      </w:tr>
      <w:tr w:rsidR="003074B1" w:rsidRPr="003074B1" w14:paraId="43CFD898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A35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JPHOT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A303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Photonics Journal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673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24A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1943-0655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6C9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1943-0647</w:t>
            </w:r>
          </w:p>
        </w:tc>
      </w:tr>
      <w:tr w:rsidR="003074B1" w:rsidRPr="003074B1" w14:paraId="2A899539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07F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LSMC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C39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IEEE Systems, Man, and Cybernetics </w:t>
            </w:r>
            <w:proofErr w:type="gramStart"/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Letters  </w:t>
            </w:r>
            <w:r w:rsidRPr="003074B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NEW</w:t>
            </w:r>
            <w:proofErr w:type="gramEnd"/>
            <w:r w:rsidRPr="003074B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for 2024!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FD9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02A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FCD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2836-628X</w:t>
            </w:r>
          </w:p>
        </w:tc>
      </w:tr>
      <w:tr w:rsidR="003074B1" w:rsidRPr="003074B1" w14:paraId="333F8969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877E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TMLCN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F12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Machine Learning in Communications and Networking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FD5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38E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21E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2831-316X</w:t>
            </w:r>
          </w:p>
        </w:tc>
      </w:tr>
      <w:tr w:rsidR="003074B1" w:rsidRPr="003074B1" w14:paraId="272C6A0B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3E5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TNSRE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38A0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Neural Systems and Rehabilitation Engineering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068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351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1534-4320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9B7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1558-0210</w:t>
            </w:r>
          </w:p>
        </w:tc>
      </w:tr>
      <w:tr w:rsidR="003074B1" w:rsidRPr="003074B1" w14:paraId="6B4DB6FB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EFD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5F74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IEEE Transactions on </w:t>
            </w:r>
            <w:proofErr w:type="gramStart"/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Privacy  </w:t>
            </w:r>
            <w:r w:rsidRPr="003074B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NEW</w:t>
            </w:r>
            <w:proofErr w:type="gramEnd"/>
            <w:r w:rsidRPr="003074B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for 2024!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B64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03D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D3A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2836-208X</w:t>
            </w:r>
          </w:p>
        </w:tc>
      </w:tr>
      <w:tr w:rsidR="003074B1" w:rsidRPr="003074B1" w14:paraId="732DCD74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9FD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TQE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C64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Quantum Engineering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6CB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Full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5BC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D7E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2689-1808</w:t>
            </w:r>
          </w:p>
        </w:tc>
      </w:tr>
      <w:tr w:rsidR="003074B1" w:rsidRPr="003074B1" w14:paraId="14ACABB1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CF0E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25E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Computer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C6C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4CF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0018-9162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213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1558-0814</w:t>
            </w:r>
          </w:p>
        </w:tc>
      </w:tr>
      <w:tr w:rsidR="003074B1" w:rsidRPr="003074B1" w14:paraId="7C012FDA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5990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MCSE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CA9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Computing in Science &amp; Engineering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840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298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1521-9615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E47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1558-366X</w:t>
            </w:r>
          </w:p>
        </w:tc>
      </w:tr>
      <w:tr w:rsidR="003074B1" w:rsidRPr="003074B1" w14:paraId="4C44E007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B0F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MAHC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A644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Annals of the History of Computing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35B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FA4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1058-6180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59D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1934-1547</w:t>
            </w:r>
          </w:p>
        </w:tc>
      </w:tr>
      <w:tr w:rsidR="003074B1" w:rsidRPr="003074B1" w14:paraId="78DCAF7A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529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7A3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Antennas and Propagation Magazine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95F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3C9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1045-9243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53D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1558-4143</w:t>
            </w:r>
          </w:p>
        </w:tc>
      </w:tr>
      <w:tr w:rsidR="003074B1" w:rsidRPr="003074B1" w14:paraId="4C1B8003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E0FE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lastRenderedPageBreak/>
              <w:t>LAWP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4BE8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Antennas and Wireless Propagation Letters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091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142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1536-1225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9AC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1548-5757</w:t>
            </w:r>
          </w:p>
        </w:tc>
      </w:tr>
      <w:tr w:rsidR="003074B1" w:rsidRPr="003074B1" w14:paraId="60A22F67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C403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MBITS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878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BITS the Information Theory Magazine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F0C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E44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2692-4080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01D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2692-4110</w:t>
            </w:r>
          </w:p>
        </w:tc>
      </w:tr>
      <w:tr w:rsidR="003074B1" w:rsidRPr="003074B1" w14:paraId="5CD4DAD8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794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CJECE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8F9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Canadian Journal of Electrical and Computer Engineering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CA6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D75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C27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2694-1783</w:t>
            </w:r>
          </w:p>
        </w:tc>
      </w:tr>
      <w:tr w:rsidR="003074B1" w:rsidRPr="003074B1" w14:paraId="2F0959F5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703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LCOMM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4027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Communications Letters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055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A70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1089-7798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C23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1558-2558</w:t>
            </w:r>
          </w:p>
        </w:tc>
      </w:tr>
      <w:tr w:rsidR="003074B1" w:rsidRPr="003074B1" w14:paraId="782DA896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C90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MCOM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0BDE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Communications Magazine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F83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066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0163-6804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346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1558-1896</w:t>
            </w:r>
          </w:p>
        </w:tc>
      </w:tr>
      <w:tr w:rsidR="003074B1" w:rsidRPr="003074B1" w14:paraId="17B791EF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79C8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MCOMSTD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A7B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Communications Standards Magazine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5BA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90F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2471-2825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831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2471-2833</w:t>
            </w:r>
          </w:p>
        </w:tc>
      </w:tr>
      <w:tr w:rsidR="003074B1" w:rsidRPr="003074B1" w14:paraId="79EA7C99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303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COMST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EA76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Communications Surveys &amp; Tutorials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50D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F74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C26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1553-877X</w:t>
            </w:r>
          </w:p>
        </w:tc>
      </w:tr>
      <w:tr w:rsidR="003074B1" w:rsidRPr="003074B1" w14:paraId="00E0CAE0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E69B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86E0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Computer Architecture Letters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0C8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5A8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1556-6056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0C8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1556-6064</w:t>
            </w:r>
          </w:p>
        </w:tc>
      </w:tr>
      <w:tr w:rsidR="003074B1" w:rsidRPr="003074B1" w14:paraId="3FD516D8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A474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MCG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CF02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Computer Graphics and Applications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4F0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939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0272-1716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9A2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1558-1756</w:t>
            </w:r>
          </w:p>
        </w:tc>
      </w:tr>
      <w:tr w:rsidR="003074B1" w:rsidRPr="003074B1" w14:paraId="0091D9A7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260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LCSYS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8270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Control Systems Letters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C1B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E70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490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2475-1456</w:t>
            </w:r>
          </w:p>
        </w:tc>
      </w:tr>
      <w:tr w:rsidR="003074B1" w:rsidRPr="003074B1" w14:paraId="7F55FD82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7BF6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713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Electrical Insulation Magazine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697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677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0883-7554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639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1558-4402</w:t>
            </w:r>
          </w:p>
        </w:tc>
      </w:tr>
      <w:tr w:rsidR="003074B1" w:rsidRPr="003074B1" w14:paraId="72D336A0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5A04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LED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139B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Electron Device Letters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1E7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95B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0741-3106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5DF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1558-0563</w:t>
            </w:r>
          </w:p>
        </w:tc>
      </w:tr>
      <w:tr w:rsidR="003074B1" w:rsidRPr="003074B1" w14:paraId="709585BE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81E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MED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26DB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Electron Devices Magazine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7D8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289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2832-7683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EBF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2832-7691</w:t>
            </w:r>
          </w:p>
        </w:tc>
      </w:tr>
      <w:tr w:rsidR="003074B1" w:rsidRPr="003074B1" w14:paraId="7B09C85D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BA44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A07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Embedded Systems Letters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CB7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975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1943-0663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2CD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1943-0671</w:t>
            </w:r>
          </w:p>
        </w:tc>
      </w:tr>
      <w:tr w:rsidR="003074B1" w:rsidRPr="003074B1" w14:paraId="3D3E07B0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8CD3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EMR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49F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Engineering Management Review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C98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014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0360-8581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356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1937-4178</w:t>
            </w:r>
          </w:p>
        </w:tc>
      </w:tr>
      <w:tr w:rsidR="003074B1" w:rsidRPr="003074B1" w14:paraId="318BEE29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BF3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JFLEX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2188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Flexible Electronics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5C3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5C7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C4D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2768-167X</w:t>
            </w:r>
          </w:p>
        </w:tc>
      </w:tr>
      <w:tr w:rsidR="003074B1" w:rsidRPr="003074B1" w14:paraId="36F497A3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643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LGRS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BE6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Geoscience and Remote Sensing Letters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008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76A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1545-598X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2B0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1558-0571</w:t>
            </w:r>
          </w:p>
        </w:tc>
      </w:tr>
      <w:tr w:rsidR="003074B1" w:rsidRPr="003074B1" w14:paraId="61E504B9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0C9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MIAS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29BE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Industry Applications Magazine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532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3BE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1077-2618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229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1558-0598</w:t>
            </w:r>
          </w:p>
        </w:tc>
      </w:tr>
      <w:tr w:rsidR="003074B1" w:rsidRPr="003074B1" w14:paraId="1DB4DA66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0F7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MIS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1A8B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Intelligent Systems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450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D59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1541-1672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FCC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1941-1294</w:t>
            </w:r>
          </w:p>
        </w:tc>
      </w:tr>
      <w:tr w:rsidR="003074B1" w:rsidRPr="003074B1" w14:paraId="1B642258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43C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MIC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445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Internet Computing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F69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5DD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1089-7801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F08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1941-0131</w:t>
            </w:r>
          </w:p>
        </w:tc>
      </w:tr>
      <w:tr w:rsidR="003074B1" w:rsidRPr="003074B1" w14:paraId="250C4113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3F8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JIOT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8C78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Internet of Things Journal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8A7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043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2327-4662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B90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2327-4662</w:t>
            </w:r>
          </w:p>
        </w:tc>
      </w:tr>
      <w:tr w:rsidR="003074B1" w:rsidRPr="003074B1" w14:paraId="47F0E282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2F3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IOTM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75D2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Internet of Things Magazine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EA8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425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2576-3180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BCA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2576-3199</w:t>
            </w:r>
          </w:p>
        </w:tc>
      </w:tr>
      <w:tr w:rsidR="003074B1" w:rsidRPr="003074B1" w14:paraId="687C9843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6EC3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JBHI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315E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Journal of Biomedical and Health Informatics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A6C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2DD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2168-2194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490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2168-2208</w:t>
            </w:r>
          </w:p>
        </w:tc>
      </w:tr>
      <w:tr w:rsidR="003074B1" w:rsidRPr="003074B1" w14:paraId="56B0C156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32C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JERM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FB53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Journal of Electromagnetics, RF and Microwaves in Medicine and Biology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8DF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55B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2469-7257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E3B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2469-7249</w:t>
            </w:r>
          </w:p>
        </w:tc>
      </w:tr>
      <w:tr w:rsidR="003074B1" w:rsidRPr="003074B1" w14:paraId="5F02DDD0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D762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JESTIE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ADF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Journal of Emerging and Selected Topics in Industrial Electronics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644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9EB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2687-9735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839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2687-9743</w:t>
            </w:r>
          </w:p>
        </w:tc>
      </w:tr>
      <w:tr w:rsidR="003074B1" w:rsidRPr="003074B1" w14:paraId="3F0327F7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5EB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JESTPE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3AE6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Journal of Emerging and Selected Topics in Power Electronics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52E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87D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2168-6777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283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2168-6785</w:t>
            </w:r>
          </w:p>
        </w:tc>
      </w:tr>
      <w:tr w:rsidR="003074B1" w:rsidRPr="003074B1" w14:paraId="71E9BCCE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01F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JOE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A617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Journal of Oceanic Engineering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AB4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A45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0364-9059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D73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1558-1691</w:t>
            </w:r>
          </w:p>
        </w:tc>
      </w:tr>
      <w:tr w:rsidR="003074B1" w:rsidRPr="003074B1" w14:paraId="1E1022CD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1FA7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JPHOTOV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040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Journal of Photovoltaics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BA3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ADD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2156-3381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E80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2156-3403</w:t>
            </w:r>
          </w:p>
        </w:tc>
      </w:tr>
      <w:tr w:rsidR="003074B1" w:rsidRPr="003074B1" w14:paraId="779CF7DB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D16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JQE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992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Journal of Quantum Electronics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A90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C03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0018-9197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D06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1558-1713</w:t>
            </w:r>
          </w:p>
        </w:tc>
      </w:tr>
      <w:tr w:rsidR="003074B1" w:rsidRPr="003074B1" w14:paraId="7986C5DB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7BF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JRFID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038E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Journal of Radio Frequency Identification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415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8FE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8C7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2469-7281</w:t>
            </w:r>
          </w:p>
        </w:tc>
      </w:tr>
      <w:tr w:rsidR="003074B1" w:rsidRPr="003074B1" w14:paraId="63525535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579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JSTQE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57E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Journal of Selected Topics in Quantum Electronics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2D0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A6F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1077-260X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AB5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1558-4542</w:t>
            </w:r>
          </w:p>
        </w:tc>
      </w:tr>
      <w:tr w:rsidR="003074B1" w:rsidRPr="003074B1" w14:paraId="5ABD806C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CC16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JSTSP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4F2B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Journal of Selected Topics in Signal Processing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030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1EA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1932-4553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B0D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1941-0484</w:t>
            </w:r>
          </w:p>
        </w:tc>
      </w:tr>
      <w:tr w:rsidR="003074B1" w:rsidRPr="003074B1" w14:paraId="056CBD7A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984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JSSC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F552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Journal of Solid-State Circuits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2B9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5A2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0018-9200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A43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1558-173X</w:t>
            </w:r>
          </w:p>
        </w:tc>
      </w:tr>
      <w:tr w:rsidR="003074B1" w:rsidRPr="003074B1" w14:paraId="0A65C46E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A45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JETCAS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B88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Journal on Emerging and Selected Topics in Circuits and Systems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11B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F25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2156-3357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E10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2156-3365</w:t>
            </w:r>
          </w:p>
        </w:tc>
      </w:tr>
      <w:tr w:rsidR="003074B1" w:rsidRPr="003074B1" w14:paraId="4BC14156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5F3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lastRenderedPageBreak/>
              <w:t>JMASS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989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Journal on Miniaturization for Air and Space Systems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261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E12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444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2576-3164</w:t>
            </w:r>
          </w:p>
        </w:tc>
      </w:tr>
      <w:tr w:rsidR="003074B1" w:rsidRPr="003074B1" w14:paraId="489ABB9D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644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JMMCT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97B6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Journal on Multiscale and Multiphysics Computational Techniques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097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01A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96E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2379-8793</w:t>
            </w:r>
          </w:p>
        </w:tc>
      </w:tr>
      <w:tr w:rsidR="003074B1" w:rsidRPr="003074B1" w14:paraId="564547EF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498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JSAC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CC82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Journal on Selected Areas in Communications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476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32C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0733-8716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E52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1558-0008</w:t>
            </w:r>
          </w:p>
        </w:tc>
      </w:tr>
      <w:tr w:rsidR="003074B1" w:rsidRPr="003074B1" w14:paraId="3737E37F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8732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JSAIT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6E2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Journal on Selected Areas in Information Theory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3BC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A75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A0D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2641-8770</w:t>
            </w:r>
          </w:p>
        </w:tc>
      </w:tr>
      <w:tr w:rsidR="003074B1" w:rsidRPr="003074B1" w14:paraId="28594792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49F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LEMCPA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5A5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Letters on Electromagnetic Compatibility Practice and Applications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412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5FA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1AC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2637-6423</w:t>
            </w:r>
          </w:p>
        </w:tc>
      </w:tr>
      <w:tr w:rsidR="003074B1" w:rsidRPr="003074B1" w14:paraId="247FAEFC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6883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LMAG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0D1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Magnetics Letters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A26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D18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1949-307X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59B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1949-3088</w:t>
            </w:r>
          </w:p>
        </w:tc>
      </w:tr>
      <w:tr w:rsidR="003074B1" w:rsidRPr="003074B1" w14:paraId="73324B80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AEA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CE02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Micro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EE2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312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0272-1732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7CB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1937-4143</w:t>
            </w:r>
          </w:p>
        </w:tc>
      </w:tr>
      <w:tr w:rsidR="003074B1" w:rsidRPr="003074B1" w14:paraId="34CC4B83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513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LMWT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1548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Microwave and Wireless Technology Letters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44B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3CD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1531-1309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54A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1558-1764</w:t>
            </w:r>
          </w:p>
        </w:tc>
      </w:tr>
      <w:tr w:rsidR="003074B1" w:rsidRPr="003074B1" w14:paraId="38961AF2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B257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MMUL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6D9B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IEEE </w:t>
            </w:r>
            <w:proofErr w:type="spellStart"/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MultiMedia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770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F9D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1070-986X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E8A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1941-0166</w:t>
            </w:r>
          </w:p>
        </w:tc>
      </w:tr>
      <w:tr w:rsidR="003074B1" w:rsidRPr="003074B1" w14:paraId="3F8B2AE0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8C4E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MNET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76BB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Network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E17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691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0890-8044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7F2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1558-156X</w:t>
            </w:r>
          </w:p>
        </w:tc>
      </w:tr>
      <w:tr w:rsidR="003074B1" w:rsidRPr="003074B1" w14:paraId="6A648651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AB3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LNET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4C2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Networking Letters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FD0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203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22B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2576-3156</w:t>
            </w:r>
          </w:p>
        </w:tc>
      </w:tr>
      <w:tr w:rsidR="003074B1" w:rsidRPr="003074B1" w14:paraId="1F62DAA9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C857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MPRV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6F32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Pervasive Computing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B6D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429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1536-1268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E86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1558-2590</w:t>
            </w:r>
          </w:p>
        </w:tc>
      </w:tr>
      <w:tr w:rsidR="003074B1" w:rsidRPr="003074B1" w14:paraId="05529F48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3DD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LPT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4C2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Photonics Technology Letters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23C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3D5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1041-1135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FC1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1941-0174</w:t>
            </w:r>
          </w:p>
        </w:tc>
      </w:tr>
      <w:tr w:rsidR="003074B1" w:rsidRPr="003074B1" w14:paraId="4CD21F86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5037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MRL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3DA0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IEEE Reliability </w:t>
            </w:r>
            <w:proofErr w:type="gramStart"/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Magazine  </w:t>
            </w:r>
            <w:r w:rsidRPr="003074B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NEW</w:t>
            </w:r>
            <w:proofErr w:type="gramEnd"/>
            <w:r w:rsidRPr="003074B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for 2024!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EF5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38F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3DB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2641-8819</w:t>
            </w:r>
          </w:p>
        </w:tc>
      </w:tr>
      <w:tr w:rsidR="003074B1" w:rsidRPr="003074B1" w14:paraId="589D6259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23B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RBME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A4C8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Reviews in Biomedical Engineering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836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75E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1937-3333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736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1941-1189</w:t>
            </w:r>
          </w:p>
        </w:tc>
      </w:tr>
      <w:tr w:rsidR="003074B1" w:rsidRPr="003074B1" w14:paraId="63A01832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D1D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IEEERITA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FE77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IEEE </w:t>
            </w:r>
            <w:proofErr w:type="spellStart"/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Revista</w:t>
            </w:r>
            <w:proofErr w:type="spellEnd"/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Iberoamericana</w:t>
            </w:r>
            <w:proofErr w:type="spellEnd"/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de </w:t>
            </w:r>
            <w:proofErr w:type="spellStart"/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Technologias</w:t>
            </w:r>
            <w:proofErr w:type="spellEnd"/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del </w:t>
            </w:r>
            <w:proofErr w:type="spellStart"/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Aprendizaje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F64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832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E04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1932-8540</w:t>
            </w:r>
          </w:p>
        </w:tc>
      </w:tr>
      <w:tr w:rsidR="003074B1" w:rsidRPr="003074B1" w14:paraId="79307611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164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3D2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Robotics &amp; Automation Magazine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997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A4A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1070-9932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718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1558-223X</w:t>
            </w:r>
          </w:p>
        </w:tc>
      </w:tr>
      <w:tr w:rsidR="003074B1" w:rsidRPr="003074B1" w14:paraId="3554AC84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755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8A1B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Robotics and Automation Letters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F3F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3EF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2377-3766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52F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2377-3766</w:t>
            </w:r>
          </w:p>
        </w:tc>
      </w:tr>
      <w:tr w:rsidR="003074B1" w:rsidRPr="003074B1" w14:paraId="4EE407FE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152E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MSEC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354B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Security &amp; Privacy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3ED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613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1540-7993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A60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1558-4046</w:t>
            </w:r>
          </w:p>
        </w:tc>
      </w:tr>
      <w:tr w:rsidR="003074B1" w:rsidRPr="003074B1" w14:paraId="71B99A98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8BBE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JSEN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C427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Sensors Journal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D4A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CA6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1530-437X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A7C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1558-1748</w:t>
            </w:r>
          </w:p>
        </w:tc>
      </w:tr>
      <w:tr w:rsidR="003074B1" w:rsidRPr="003074B1" w14:paraId="6F6916F8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B6B8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LSENS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BAA2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Sensors Letters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DA8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3D3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2475-1472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748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2475-1472</w:t>
            </w:r>
          </w:p>
        </w:tc>
      </w:tr>
      <w:tr w:rsidR="003074B1" w:rsidRPr="003074B1" w14:paraId="7A24AEDD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0874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LSP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146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Signal Processing Letters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40C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12B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1070-9908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DD5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1558-2361</w:t>
            </w:r>
          </w:p>
        </w:tc>
      </w:tr>
      <w:tr w:rsidR="003074B1" w:rsidRPr="003074B1" w14:paraId="017EFB74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3BD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5BC8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Software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D5C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2AF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0740-7459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D5A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1937-4194</w:t>
            </w:r>
          </w:p>
        </w:tc>
      </w:tr>
      <w:tr w:rsidR="003074B1" w:rsidRPr="003074B1" w14:paraId="4A227CD3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42D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LSSC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362E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Solid-State Circuits Letters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311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29E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680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2573-9603</w:t>
            </w:r>
          </w:p>
        </w:tc>
      </w:tr>
      <w:tr w:rsidR="003074B1" w:rsidRPr="003074B1" w14:paraId="735E99CF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86AB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03B2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Spectrum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98A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57F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0018-9235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915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1939-9340</w:t>
            </w:r>
          </w:p>
        </w:tc>
      </w:tr>
      <w:tr w:rsidR="003074B1" w:rsidRPr="003074B1" w14:paraId="486B4E00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86E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JSYST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D4CB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Systems Journal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270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ACC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1932-8184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622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1937-9234</w:t>
            </w:r>
          </w:p>
        </w:tc>
      </w:tr>
      <w:tr w:rsidR="003074B1" w:rsidRPr="003074B1" w14:paraId="746C68B3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30D0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TAES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7B1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Aerospace and Electronic Systems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384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357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0018-9251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CE1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1557-9603</w:t>
            </w:r>
          </w:p>
        </w:tc>
      </w:tr>
      <w:tr w:rsidR="003074B1" w:rsidRPr="003074B1" w14:paraId="7758780B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9023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TAFFC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8B5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Affective Computing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A55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478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1949-3045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FE5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1949-3045</w:t>
            </w:r>
          </w:p>
        </w:tc>
      </w:tr>
      <w:tr w:rsidR="003074B1" w:rsidRPr="003074B1" w14:paraId="33FDEDC6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246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TAFE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28C4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IEEE Transactions on </w:t>
            </w:r>
            <w:proofErr w:type="spellStart"/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AgriFood</w:t>
            </w:r>
            <w:proofErr w:type="spellEnd"/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Electronics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9F6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EEB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849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2771-9529</w:t>
            </w:r>
          </w:p>
        </w:tc>
      </w:tr>
      <w:tr w:rsidR="003074B1" w:rsidRPr="003074B1" w14:paraId="6D767D96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9900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TAP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6732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Antennas and Propagation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CCF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1DD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0018-926X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691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1558-2221</w:t>
            </w:r>
          </w:p>
        </w:tc>
      </w:tr>
      <w:tr w:rsidR="003074B1" w:rsidRPr="003074B1" w14:paraId="1EE2AFAC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CD96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TASC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FB7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Applied Superconductivity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B7F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322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1051-8223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0D0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1558-2515</w:t>
            </w:r>
          </w:p>
        </w:tc>
      </w:tr>
      <w:tr w:rsidR="003074B1" w:rsidRPr="003074B1" w14:paraId="1726FA10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2E4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317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Artificial Intelligence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697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F68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A6C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2691-4581</w:t>
            </w:r>
          </w:p>
        </w:tc>
      </w:tr>
      <w:tr w:rsidR="003074B1" w:rsidRPr="003074B1" w14:paraId="7335BC24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F32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BE0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Automatic Control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E93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5C9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0018-9286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BC0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1558-2523</w:t>
            </w:r>
          </w:p>
        </w:tc>
      </w:tr>
      <w:tr w:rsidR="003074B1" w:rsidRPr="003074B1" w14:paraId="5E628A8F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B76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9E4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Automation Science and Engineering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B16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EC6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1545-5955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B8D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1558-3783</w:t>
            </w:r>
          </w:p>
        </w:tc>
      </w:tr>
      <w:tr w:rsidR="003074B1" w:rsidRPr="003074B1" w14:paraId="1A1AFC55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7F3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lastRenderedPageBreak/>
              <w:t>TBD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571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Big Data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0B3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B68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2332-7790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8E2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2332-7790</w:t>
            </w:r>
          </w:p>
        </w:tc>
      </w:tr>
      <w:tr w:rsidR="003074B1" w:rsidRPr="003074B1" w14:paraId="4C2A9470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090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TBCAS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CAE0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Biomedical Circuits and Systems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C6D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33A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1932-4545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1F5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1940-9990</w:t>
            </w:r>
          </w:p>
        </w:tc>
      </w:tr>
      <w:tr w:rsidR="003074B1" w:rsidRPr="003074B1" w14:paraId="77654C45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773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TBME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1DE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Biomedical Engineering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F57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917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0018-9294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EF3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1558-2531</w:t>
            </w:r>
          </w:p>
        </w:tc>
      </w:tr>
      <w:tr w:rsidR="003074B1" w:rsidRPr="003074B1" w14:paraId="306BDE88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DD9E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TBIOM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B544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Biometrics, Behavior, and Identity Science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B46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2D2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2BD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2637-6407</w:t>
            </w:r>
          </w:p>
        </w:tc>
      </w:tr>
      <w:tr w:rsidR="003074B1" w:rsidRPr="003074B1" w14:paraId="04FE1D92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DD0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TBC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06C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Broadcasting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C07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4E7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0018-9316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6F7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1557-9611</w:t>
            </w:r>
          </w:p>
        </w:tc>
      </w:tr>
      <w:tr w:rsidR="003074B1" w:rsidRPr="003074B1" w14:paraId="686954B0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2EC0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TCSVT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44E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Circuits and Systems for Video Technology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505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FDD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1051-8215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025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1558-2205</w:t>
            </w:r>
          </w:p>
        </w:tc>
      </w:tr>
      <w:tr w:rsidR="003074B1" w:rsidRPr="003074B1" w14:paraId="7A953266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CDA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TCSI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B18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Circuits and Systems--I: Regular Papers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29F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D37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1549-8328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A96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1558-0806</w:t>
            </w:r>
          </w:p>
        </w:tc>
      </w:tr>
      <w:tr w:rsidR="003074B1" w:rsidRPr="003074B1" w14:paraId="3CC42A6D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6193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TCSII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1B3E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Circuits and Systems--II: Express Briefs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075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85E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1549-7747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BAC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1558-3791</w:t>
            </w:r>
          </w:p>
        </w:tc>
      </w:tr>
      <w:tr w:rsidR="003074B1" w:rsidRPr="003074B1" w14:paraId="7AD150F1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720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TCC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A654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Cloud Computing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9CF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746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2168-7161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B61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2168-7161</w:t>
            </w:r>
          </w:p>
        </w:tc>
      </w:tr>
      <w:tr w:rsidR="003074B1" w:rsidRPr="003074B1" w14:paraId="54D8EA98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1D6B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TCDS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730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Cognitive and Developmental Systems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AA1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060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2379-8920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3A0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2379-8939</w:t>
            </w:r>
          </w:p>
        </w:tc>
      </w:tr>
      <w:tr w:rsidR="003074B1" w:rsidRPr="003074B1" w14:paraId="3339104E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B126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TCCN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AFC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Cognitive Communications and Networking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6A1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090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2332-7731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A05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2332-7731</w:t>
            </w:r>
          </w:p>
        </w:tc>
      </w:tr>
      <w:tr w:rsidR="003074B1" w:rsidRPr="003074B1" w14:paraId="5C48CEFA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41E6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TCOMM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EBEB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Communications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8EA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A4C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0090-6778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74E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1558-0857</w:t>
            </w:r>
          </w:p>
        </w:tc>
      </w:tr>
      <w:tr w:rsidR="003074B1" w:rsidRPr="003074B1" w14:paraId="7B07CE48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349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TCPMT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B203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Components, Packaging and Manufacturing Technology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149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26E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2156-3950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F09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2156-3985</w:t>
            </w:r>
          </w:p>
        </w:tc>
      </w:tr>
      <w:tr w:rsidR="003074B1" w:rsidRPr="003074B1" w14:paraId="6AF78A61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A30E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3684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Computational Imaging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251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CE7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2573-0436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412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2333-9403</w:t>
            </w:r>
          </w:p>
        </w:tc>
      </w:tr>
      <w:tr w:rsidR="003074B1" w:rsidRPr="003074B1" w14:paraId="08E880EC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911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TCSS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0D52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Computational Social Systems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DBF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FF5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2329-924X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EB4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2329-924X</w:t>
            </w:r>
          </w:p>
        </w:tc>
      </w:tr>
      <w:tr w:rsidR="003074B1" w:rsidRPr="003074B1" w14:paraId="7AC77728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A2D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TCAD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17E6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Computer-Aided Design of Integrated Circuits and Systems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A29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E14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0278-0070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498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1937-4151</w:t>
            </w:r>
          </w:p>
        </w:tc>
      </w:tr>
      <w:tr w:rsidR="003074B1" w:rsidRPr="003074B1" w14:paraId="4B9D06C3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3A8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51B2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Computers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FA0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824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0018-9340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F6A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1557-9956</w:t>
            </w:r>
          </w:p>
        </w:tc>
      </w:tr>
      <w:tr w:rsidR="003074B1" w:rsidRPr="003074B1" w14:paraId="2E335007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331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DC4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Consumer Electronics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ED4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BA4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0098-3063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D8F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1558-4127</w:t>
            </w:r>
          </w:p>
        </w:tc>
      </w:tr>
      <w:tr w:rsidR="003074B1" w:rsidRPr="003074B1" w14:paraId="4DB30440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DD5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TCNS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CA78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Control of Network Systems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325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034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2325-5870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B1A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2372-2533</w:t>
            </w:r>
          </w:p>
        </w:tc>
      </w:tr>
      <w:tr w:rsidR="003074B1" w:rsidRPr="003074B1" w14:paraId="0E992866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F340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TCST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BC9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Control Systems Technology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944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E38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1063-6536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57F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1558-0865</w:t>
            </w:r>
          </w:p>
        </w:tc>
      </w:tr>
      <w:tr w:rsidR="003074B1" w:rsidRPr="003074B1" w14:paraId="3274FCE3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9517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TCYB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6A7E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Cybernetics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6D7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4F3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2168-2267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E61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2168-2275</w:t>
            </w:r>
          </w:p>
        </w:tc>
      </w:tr>
      <w:tr w:rsidR="003074B1" w:rsidRPr="003074B1" w14:paraId="58196E58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661B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TDSC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0B3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Dependable and Secure Computing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703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B3D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1545-5971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3D9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1941-0018</w:t>
            </w:r>
          </w:p>
        </w:tc>
      </w:tr>
      <w:tr w:rsidR="003074B1" w:rsidRPr="003074B1" w14:paraId="2D1836CE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116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TDMR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FB7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Device and Materials Reliability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6DB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924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1530-4388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236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1558-2574</w:t>
            </w:r>
          </w:p>
        </w:tc>
      </w:tr>
      <w:tr w:rsidR="003074B1" w:rsidRPr="003074B1" w14:paraId="50AD1F23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578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TDEI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9B1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Dielectrics and Electrical Insulation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E08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873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1070-9878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EE0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1558-4135</w:t>
            </w:r>
          </w:p>
        </w:tc>
      </w:tr>
      <w:tr w:rsidR="003074B1" w:rsidRPr="003074B1" w14:paraId="29A19FD9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50D7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1AC0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Education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1F0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286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0018-9359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E1D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1557-9638</w:t>
            </w:r>
          </w:p>
        </w:tc>
      </w:tr>
      <w:tr w:rsidR="003074B1" w:rsidRPr="003074B1" w14:paraId="2E628C82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0307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TEMC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EA0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Electromagnetic Compatibility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CBA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210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0018-9375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EA3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1558-187X</w:t>
            </w:r>
          </w:p>
        </w:tc>
      </w:tr>
      <w:tr w:rsidR="003074B1" w:rsidRPr="003074B1" w14:paraId="37B86A52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12D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BEF7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Electron Devices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EE4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373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0018-9383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2AF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1557-9646</w:t>
            </w:r>
          </w:p>
        </w:tc>
      </w:tr>
      <w:tr w:rsidR="003074B1" w:rsidRPr="003074B1" w14:paraId="405407DF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8E8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TETCI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8AF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Emerging Topics in Computational Intelligence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0EF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C14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2471-285X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307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2471-285X</w:t>
            </w:r>
          </w:p>
        </w:tc>
      </w:tr>
      <w:tr w:rsidR="003074B1" w:rsidRPr="003074B1" w14:paraId="4661E7E8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D56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TETC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664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Emerging Topics in Computing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4CF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C9D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2168-6750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F6F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2168-6750</w:t>
            </w:r>
          </w:p>
        </w:tc>
      </w:tr>
      <w:tr w:rsidR="003074B1" w:rsidRPr="003074B1" w14:paraId="2500DCC2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7843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7908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Energy Conversion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07D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A39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0885-8969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6FF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1558-0059</w:t>
            </w:r>
          </w:p>
        </w:tc>
      </w:tr>
      <w:tr w:rsidR="003074B1" w:rsidRPr="003074B1" w14:paraId="284604A7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B99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TEMPR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E220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IEEE Transactions on Energy Markets, </w:t>
            </w:r>
            <w:proofErr w:type="gramStart"/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Policy</w:t>
            </w:r>
            <w:proofErr w:type="gramEnd"/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and Regulation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9A4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4A0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A98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2771-9626</w:t>
            </w:r>
          </w:p>
        </w:tc>
      </w:tr>
      <w:tr w:rsidR="003074B1" w:rsidRPr="003074B1" w14:paraId="622BAD5E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3544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26D3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Engineering Management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648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CD9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0018-9391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C9F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1558-0040</w:t>
            </w:r>
          </w:p>
        </w:tc>
      </w:tr>
      <w:tr w:rsidR="003074B1" w:rsidRPr="003074B1" w14:paraId="1C82BAB6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E888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TEVC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8D22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Evolutionary Computation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487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B5E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1089-778X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5EA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1941-0026</w:t>
            </w:r>
          </w:p>
        </w:tc>
      </w:tr>
      <w:tr w:rsidR="003074B1" w:rsidRPr="003074B1" w14:paraId="5D4A7E69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A3DE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TFUZZ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6DFE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Fuzzy Systems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63C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374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1063-6706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015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1941-0034</w:t>
            </w:r>
          </w:p>
        </w:tc>
      </w:tr>
      <w:tr w:rsidR="003074B1" w:rsidRPr="003074B1" w14:paraId="79F91D00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5C23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lastRenderedPageBreak/>
              <w:t>TG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63F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Games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A58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880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2475-1502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5A0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2475-1510</w:t>
            </w:r>
          </w:p>
        </w:tc>
      </w:tr>
      <w:tr w:rsidR="003074B1" w:rsidRPr="003074B1" w14:paraId="514EFB26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945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TGRS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AE4B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Geoscience and Remote Sensing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4C6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37D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0196-2892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983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1558-0644</w:t>
            </w:r>
          </w:p>
        </w:tc>
      </w:tr>
      <w:tr w:rsidR="003074B1" w:rsidRPr="003074B1" w14:paraId="13F12517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CF1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TGCN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DA4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Green Communications and Networking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D59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502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2473-2400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BE3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2473-2400</w:t>
            </w:r>
          </w:p>
        </w:tc>
      </w:tr>
      <w:tr w:rsidR="003074B1" w:rsidRPr="003074B1" w14:paraId="7F9060BB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A66B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TOH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2027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Haptics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445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BFF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1939-1412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225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2329-4051</w:t>
            </w:r>
          </w:p>
        </w:tc>
      </w:tr>
      <w:tr w:rsidR="003074B1" w:rsidRPr="003074B1" w14:paraId="7E3A41F5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F352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THMS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87B3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Human-Machine Systems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C1F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A00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2168-2291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673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2168-2305</w:t>
            </w:r>
          </w:p>
        </w:tc>
      </w:tr>
      <w:tr w:rsidR="003074B1" w:rsidRPr="003074B1" w14:paraId="0B3D1025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5A0E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TIP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7CE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Image Processing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EED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225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1057-7149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4FF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1941-0042</w:t>
            </w:r>
          </w:p>
        </w:tc>
      </w:tr>
      <w:tr w:rsidR="003074B1" w:rsidRPr="003074B1" w14:paraId="2F5F6CFC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2060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TICPS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E0E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Industrial Cyber-Physical Systems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22E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1D7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1CE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2832-7004</w:t>
            </w:r>
          </w:p>
        </w:tc>
      </w:tr>
      <w:tr w:rsidR="003074B1" w:rsidRPr="003074B1" w14:paraId="3F5995B0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D9A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TIE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FC1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Industrial Electronics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FA5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D31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0278-0046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CEC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1557-9948</w:t>
            </w:r>
          </w:p>
        </w:tc>
      </w:tr>
      <w:tr w:rsidR="003074B1" w:rsidRPr="003074B1" w14:paraId="4BB6E649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6244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C908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Industrial Informatics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1B5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8D8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1551-3203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70D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1941-0050</w:t>
            </w:r>
          </w:p>
        </w:tc>
      </w:tr>
      <w:tr w:rsidR="003074B1" w:rsidRPr="003074B1" w14:paraId="4D6B5B3F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53D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2652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Industry Applications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D3E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528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0093-9994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EAB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1939-9367</w:t>
            </w:r>
          </w:p>
        </w:tc>
      </w:tr>
      <w:tr w:rsidR="003074B1" w:rsidRPr="003074B1" w14:paraId="6C4BCF8C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5CA6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TIFS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2133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Information Forensics and Security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73A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842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1556-6013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34F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1556-6021</w:t>
            </w:r>
          </w:p>
        </w:tc>
      </w:tr>
      <w:tr w:rsidR="003074B1" w:rsidRPr="003074B1" w14:paraId="722EF089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316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TIT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47A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Information Theory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248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BB2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0018-9448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F51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1557-9654</w:t>
            </w:r>
          </w:p>
        </w:tc>
      </w:tr>
      <w:tr w:rsidR="003074B1" w:rsidRPr="003074B1" w14:paraId="0E013196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AEE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TIM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CCE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Instrumentation and Measurement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875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46B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0018-9456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84B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1557-9662</w:t>
            </w:r>
          </w:p>
        </w:tc>
      </w:tr>
      <w:tr w:rsidR="003074B1" w:rsidRPr="003074B1" w14:paraId="755257F5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02A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TITS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E073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Intelligent Transportation Systems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4C5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275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1524-9050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A22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1558-0016</w:t>
            </w:r>
          </w:p>
        </w:tc>
      </w:tr>
      <w:tr w:rsidR="003074B1" w:rsidRPr="003074B1" w14:paraId="6D84C913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5A5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TIV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DED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Intelligent Vehicles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4FA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449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2379-8858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DC1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2379-8904</w:t>
            </w:r>
          </w:p>
        </w:tc>
      </w:tr>
      <w:tr w:rsidR="003074B1" w:rsidRPr="003074B1" w14:paraId="2AE3D770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C7A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TKDE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2A5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Knowledge and Data Engineering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A7B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172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1041-4347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6D3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1558-2191</w:t>
            </w:r>
          </w:p>
        </w:tc>
      </w:tr>
      <w:tr w:rsidR="003074B1" w:rsidRPr="003074B1" w14:paraId="71E34882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BD7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TLT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D5D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Learning Technologies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9CF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2E0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1939-1382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FBD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1939-1382</w:t>
            </w:r>
          </w:p>
        </w:tc>
      </w:tr>
      <w:tr w:rsidR="003074B1" w:rsidRPr="003074B1" w14:paraId="1B53A6DA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A886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TMAG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FBE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Magnetics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14A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146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0018-9464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82C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1941-0069</w:t>
            </w:r>
          </w:p>
        </w:tc>
      </w:tr>
      <w:tr w:rsidR="003074B1" w:rsidRPr="003074B1" w14:paraId="7157FF08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AB6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TMAT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365B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IEEE Transactions on Materials for Electron </w:t>
            </w:r>
            <w:proofErr w:type="gramStart"/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Devices  </w:t>
            </w:r>
            <w:r w:rsidRPr="003074B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NEW</w:t>
            </w:r>
            <w:proofErr w:type="gramEnd"/>
            <w:r w:rsidRPr="003074B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for 2024!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13D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876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97B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2993-1576</w:t>
            </w:r>
          </w:p>
        </w:tc>
      </w:tr>
      <w:tr w:rsidR="003074B1" w:rsidRPr="003074B1" w14:paraId="5B7BC9A9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B9C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TMI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32CE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Medical Imaging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DA1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476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0278-0062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AE4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1558-254X</w:t>
            </w:r>
          </w:p>
        </w:tc>
      </w:tr>
      <w:tr w:rsidR="003074B1" w:rsidRPr="003074B1" w14:paraId="61D9E079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398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TMRB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CCE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Medical Robotics and Bionics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696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7A7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107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2576-3202</w:t>
            </w:r>
          </w:p>
        </w:tc>
      </w:tr>
      <w:tr w:rsidR="003074B1" w:rsidRPr="003074B1" w14:paraId="56552A00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7F1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TMTT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55DE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Microwave Theory and Techniques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0E9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D5F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0018-9480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FCE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1557-9670</w:t>
            </w:r>
          </w:p>
        </w:tc>
      </w:tr>
      <w:tr w:rsidR="003074B1" w:rsidRPr="003074B1" w14:paraId="7434647B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1F4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TMC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12D4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Mobile Computing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2AA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282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1536-1233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3D5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1558-0660</w:t>
            </w:r>
          </w:p>
        </w:tc>
      </w:tr>
      <w:tr w:rsidR="003074B1" w:rsidRPr="003074B1" w14:paraId="111DC33E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CB2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TMBMC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81F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Molecular, Biological, and Multi-Scale Communications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87F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423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99D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2332-7804</w:t>
            </w:r>
          </w:p>
        </w:tc>
      </w:tr>
      <w:tr w:rsidR="003074B1" w:rsidRPr="003074B1" w14:paraId="37DAE07C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CC9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TMM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12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Multimedia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761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4DE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1520-9210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FA5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1941-0077</w:t>
            </w:r>
          </w:p>
        </w:tc>
      </w:tr>
      <w:tr w:rsidR="003074B1" w:rsidRPr="003074B1" w14:paraId="703C08D0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C3F2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TNB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FF0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IEEE Transactions on </w:t>
            </w:r>
            <w:proofErr w:type="spellStart"/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NanoBioscience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301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E06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1536-1241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B72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1558-2639</w:t>
            </w:r>
          </w:p>
        </w:tc>
      </w:tr>
      <w:tr w:rsidR="003074B1" w:rsidRPr="003074B1" w14:paraId="2B5644FE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15D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TNANO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9453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Nanotechnology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3A9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EE2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1536-125X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EBF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1941-0085</w:t>
            </w:r>
          </w:p>
        </w:tc>
      </w:tr>
      <w:tr w:rsidR="003074B1" w:rsidRPr="003074B1" w14:paraId="1789E8F1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9652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TNSM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9DA7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Network and Service Management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160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652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1932-4537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70D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1932-4537</w:t>
            </w:r>
          </w:p>
        </w:tc>
      </w:tr>
      <w:tr w:rsidR="003074B1" w:rsidRPr="003074B1" w14:paraId="0A9BB8FB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156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TNSE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F96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Network Science and Engineering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839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270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2327-4697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2CB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2327-4697</w:t>
            </w:r>
          </w:p>
        </w:tc>
      </w:tr>
      <w:tr w:rsidR="003074B1" w:rsidRPr="003074B1" w14:paraId="2FFE5E23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228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TNNLS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F7A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Neural Networks and Learning Systems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538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5E4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2162-237X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836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2162-2388</w:t>
            </w:r>
          </w:p>
        </w:tc>
      </w:tr>
      <w:tr w:rsidR="003074B1" w:rsidRPr="003074B1" w14:paraId="3CB0D516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3C7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22E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Nuclear Science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EB6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9EB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0018-9499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F44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1558-1578</w:t>
            </w:r>
          </w:p>
        </w:tc>
      </w:tr>
      <w:tr w:rsidR="003074B1" w:rsidRPr="003074B1" w14:paraId="2EEC0CE2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7FC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TPDS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3734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Parallel and Distributed Systems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C96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D2C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1045-9219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E0C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1558-2183</w:t>
            </w:r>
          </w:p>
        </w:tc>
      </w:tr>
      <w:tr w:rsidR="003074B1" w:rsidRPr="003074B1" w14:paraId="1BC22D0B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04BB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TPAMI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507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Pattern Analysis and Machine Intelligence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2A4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4E4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0162-8828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854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1939-3539</w:t>
            </w:r>
          </w:p>
        </w:tc>
      </w:tr>
      <w:tr w:rsidR="003074B1" w:rsidRPr="003074B1" w14:paraId="546654DB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CB94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TPS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924E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Plasma Science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944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4AE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0093-3813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FF8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1939-9375</w:t>
            </w:r>
          </w:p>
        </w:tc>
      </w:tr>
      <w:tr w:rsidR="003074B1" w:rsidRPr="003074B1" w14:paraId="6E6420E7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3BD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lastRenderedPageBreak/>
              <w:t>TPWRD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5842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Power Delivery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BBD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DA4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0885-8977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B23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1937-4208</w:t>
            </w:r>
          </w:p>
        </w:tc>
      </w:tr>
      <w:tr w:rsidR="003074B1" w:rsidRPr="003074B1" w14:paraId="315ABD6B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22D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TPEL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AC16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Power Electronics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85E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0A4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0885-8993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A05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1941-0107</w:t>
            </w:r>
          </w:p>
        </w:tc>
      </w:tr>
      <w:tr w:rsidR="003074B1" w:rsidRPr="003074B1" w14:paraId="682EB0E7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7D1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TPWRS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100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Power Systems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F41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1A2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0885-8950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376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1558-0679</w:t>
            </w:r>
          </w:p>
        </w:tc>
      </w:tr>
      <w:tr w:rsidR="003074B1" w:rsidRPr="003074B1" w14:paraId="219FB2A8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6E20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TPC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A428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Professional Communication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66E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73A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0361-1434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947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1558-1500</w:t>
            </w:r>
          </w:p>
        </w:tc>
      </w:tr>
      <w:tr w:rsidR="003074B1" w:rsidRPr="003074B1" w14:paraId="4A32383A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9753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F8C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Radar Systems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023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12D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8D0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2832-7357</w:t>
            </w:r>
          </w:p>
        </w:tc>
      </w:tr>
      <w:tr w:rsidR="003074B1" w:rsidRPr="003074B1" w14:paraId="2130DC0F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F33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TRPMS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7A20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Radiation and Plasma Medical Sciences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E6F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FE5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2469-7311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B48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2469-7303</w:t>
            </w:r>
          </w:p>
        </w:tc>
      </w:tr>
      <w:tr w:rsidR="003074B1" w:rsidRPr="003074B1" w14:paraId="26E8DCEE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F673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932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Reliability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6F9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1DF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0018-9529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B2E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1558-1721</w:t>
            </w:r>
          </w:p>
        </w:tc>
      </w:tr>
      <w:tr w:rsidR="003074B1" w:rsidRPr="003074B1" w14:paraId="3630F607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5E18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TRO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8B12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Robotics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0EE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73D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1552-3098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89E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1941-0468</w:t>
            </w:r>
          </w:p>
        </w:tc>
      </w:tr>
      <w:tr w:rsidR="003074B1" w:rsidRPr="003074B1" w14:paraId="44450562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2A3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TSM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026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Semiconductor Manufacturing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3BF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CAB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0894-6507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F4E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1558-2345</w:t>
            </w:r>
          </w:p>
        </w:tc>
      </w:tr>
      <w:tr w:rsidR="003074B1" w:rsidRPr="003074B1" w14:paraId="478DBFCA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5FE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TSC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4948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Services Computing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2E9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269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1939-1374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05E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1939-1374</w:t>
            </w:r>
          </w:p>
        </w:tc>
      </w:tr>
      <w:tr w:rsidR="003074B1" w:rsidRPr="003074B1" w14:paraId="3B5BAEDE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788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TSIPN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DE1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Signal and Information Processing over Networks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FD0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E0F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2373-776X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360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2373-776X</w:t>
            </w:r>
          </w:p>
        </w:tc>
      </w:tr>
      <w:tr w:rsidR="003074B1" w:rsidRPr="003074B1" w14:paraId="3B78A2C8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4BF2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TSPI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5FD3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Signal and Power Integrity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047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D30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8B8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2768-1866</w:t>
            </w:r>
          </w:p>
        </w:tc>
      </w:tr>
      <w:tr w:rsidR="003074B1" w:rsidRPr="003074B1" w14:paraId="55937086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A53B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TSP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825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Signal Processing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A03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6E6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1053-587X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A0A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1941-0476</w:t>
            </w:r>
          </w:p>
        </w:tc>
      </w:tr>
      <w:tr w:rsidR="003074B1" w:rsidRPr="003074B1" w14:paraId="079645C0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AB8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TSG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4F7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Smart Grid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2D4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BF8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1949-3053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7E5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1949-3061</w:t>
            </w:r>
          </w:p>
        </w:tc>
      </w:tr>
      <w:tr w:rsidR="003074B1" w:rsidRPr="003074B1" w14:paraId="5094DDBF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7E50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994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Software Engineering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21C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6E7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0098-5589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C8C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1939-3520</w:t>
            </w:r>
          </w:p>
        </w:tc>
      </w:tr>
      <w:tr w:rsidR="003074B1" w:rsidRPr="003074B1" w14:paraId="0BA83BBB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BA5B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TSUSC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2A53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Sustainable Computing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6FF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515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2377-3782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4A3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2377-3782</w:t>
            </w:r>
          </w:p>
        </w:tc>
      </w:tr>
      <w:tr w:rsidR="003074B1" w:rsidRPr="003074B1" w14:paraId="7BC3C5E4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270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TSTE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5824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Sustainable Energy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5A4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6A0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1949-3029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66C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1949-3037</w:t>
            </w:r>
          </w:p>
        </w:tc>
      </w:tr>
      <w:tr w:rsidR="003074B1" w:rsidRPr="003074B1" w14:paraId="17308530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C7B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TSMC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BC7B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Systems, Man, and Cybernetics: Systems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7DF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714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2168-2216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96F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2168-2232</w:t>
            </w:r>
          </w:p>
        </w:tc>
      </w:tr>
      <w:tr w:rsidR="003074B1" w:rsidRPr="003074B1" w14:paraId="02A8FF03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4007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323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Technology and Society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7AD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648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0B8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2637-6415</w:t>
            </w:r>
          </w:p>
        </w:tc>
      </w:tr>
      <w:tr w:rsidR="003074B1" w:rsidRPr="003074B1" w14:paraId="01F49625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C0F3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TTHZ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0038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Terahertz Science and Technology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624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E47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2156-342X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51F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2156-3446</w:t>
            </w:r>
          </w:p>
        </w:tc>
      </w:tr>
      <w:tr w:rsidR="003074B1" w:rsidRPr="003074B1" w14:paraId="788CAAD1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CC2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DACB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Transportation Electrification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6F3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95A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2332-7782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DBE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2332-7782</w:t>
            </w:r>
          </w:p>
        </w:tc>
      </w:tr>
      <w:tr w:rsidR="003074B1" w:rsidRPr="003074B1" w14:paraId="3C0C2B0B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10D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TUFFC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8D6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Ultrasonics, Ferroelectrics, and Frequency Control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647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093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0885-3010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509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1525-8955</w:t>
            </w:r>
          </w:p>
        </w:tc>
      </w:tr>
      <w:tr w:rsidR="003074B1" w:rsidRPr="003074B1" w14:paraId="31947E2B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0B94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TVT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0AA7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Vehicular Technology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72F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81A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0018-9545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5F9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1939-9359</w:t>
            </w:r>
          </w:p>
        </w:tc>
      </w:tr>
      <w:tr w:rsidR="003074B1" w:rsidRPr="003074B1" w14:paraId="6B04E7BD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0373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TVLSI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25B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IEEE Transactions on Very </w:t>
            </w:r>
            <w:proofErr w:type="gramStart"/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Large Scale</w:t>
            </w:r>
            <w:proofErr w:type="gramEnd"/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Integration (VLSI) Systems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06F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2CF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1063-8210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B807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1557-9999</w:t>
            </w:r>
          </w:p>
        </w:tc>
      </w:tr>
      <w:tr w:rsidR="003074B1" w:rsidRPr="003074B1" w14:paraId="2EA8AF5A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3FF6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TVCG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956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Visualization and Computer Graphics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BD34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487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1077-2626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99A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1941-0506</w:t>
            </w:r>
          </w:p>
        </w:tc>
      </w:tr>
      <w:tr w:rsidR="003074B1" w:rsidRPr="003074B1" w14:paraId="68DD992E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EA10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TWC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1D8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Transactions on Wireless Communications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F3A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04B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1536-1276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FA2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1558-2248</w:t>
            </w:r>
          </w:p>
        </w:tc>
      </w:tr>
      <w:tr w:rsidR="003074B1" w:rsidRPr="003074B1" w14:paraId="507DD52B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67C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MVT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36F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Vehicular Technology Magazine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EE1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9C2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1556-6072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454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1556-6080</w:t>
            </w:r>
          </w:p>
        </w:tc>
      </w:tr>
      <w:tr w:rsidR="003074B1" w:rsidRPr="003074B1" w14:paraId="3149B731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BAED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MWC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C394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Wireless Communications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E86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410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1536-1284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F33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1558-0687</w:t>
            </w:r>
          </w:p>
        </w:tc>
      </w:tr>
      <w:tr w:rsidR="003074B1" w:rsidRPr="003074B1" w14:paraId="17DF00EB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9D94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LWC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1B3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 Wireless Communications Letters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09B2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A1EA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2162-2337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8D5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2162-2345</w:t>
            </w:r>
          </w:p>
        </w:tc>
      </w:tr>
      <w:tr w:rsidR="003074B1" w:rsidRPr="003074B1" w14:paraId="6C5706C8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FC74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DA1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IEEE-CAA Journal of </w:t>
            </w:r>
            <w:proofErr w:type="spellStart"/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Automatica</w:t>
            </w:r>
            <w:proofErr w:type="spellEnd"/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Sinica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5A8E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F97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2329-9266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0CA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2329-9274</w:t>
            </w:r>
          </w:p>
        </w:tc>
      </w:tr>
      <w:tr w:rsidR="003074B1" w:rsidRPr="003074B1" w14:paraId="768E3990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15A0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TASL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756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IEEE/ACM Transactions on Audio, </w:t>
            </w:r>
            <w:proofErr w:type="gramStart"/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Speech</w:t>
            </w:r>
            <w:proofErr w:type="gramEnd"/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and Language Processing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38A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392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2329-9290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5DA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2329-9304</w:t>
            </w:r>
          </w:p>
        </w:tc>
      </w:tr>
      <w:tr w:rsidR="003074B1" w:rsidRPr="003074B1" w14:paraId="06EBCF30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331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TCBB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A54B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IEEE/ACM Transactions on Computational Biology and Bioinformatics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0C3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1E8D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1545-5963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E42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1557-9964</w:t>
            </w:r>
          </w:p>
        </w:tc>
      </w:tr>
      <w:tr w:rsidR="003074B1" w:rsidRPr="003074B1" w14:paraId="1F104591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07F5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TNET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F93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IEEE/ACM Transactions on Networking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FAE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C7F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1063-6692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C92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1558-2566</w:t>
            </w:r>
          </w:p>
        </w:tc>
      </w:tr>
      <w:tr w:rsidR="003074B1" w:rsidRPr="003074B1" w14:paraId="241F1C7D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9D33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JMEMS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847A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IEEE/ASME Journal of Microelectromechanical Systems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47D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BEF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1057-7157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356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1941-0158</w:t>
            </w:r>
          </w:p>
        </w:tc>
      </w:tr>
      <w:tr w:rsidR="003074B1" w:rsidRPr="003074B1" w14:paraId="65C7867C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B51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lastRenderedPageBreak/>
              <w:t>TMECH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DADF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IEEE/ASME Transactions on Mechatronics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85D6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4100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1083-4435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8A2B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1941-014X</w:t>
            </w:r>
          </w:p>
        </w:tc>
      </w:tr>
      <w:tr w:rsidR="003074B1" w:rsidRPr="003074B1" w14:paraId="209D4C5C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2E58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MITP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C401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IT Professional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32A1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2348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1520-9202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3DF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1941-045X</w:t>
            </w:r>
          </w:p>
        </w:tc>
      </w:tr>
      <w:tr w:rsidR="003074B1" w:rsidRPr="003074B1" w14:paraId="56AFEC15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2E67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JLT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FC1C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Journal of Lightwave Technology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9E15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5249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0733-8724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9F5F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1558-2213</w:t>
            </w:r>
          </w:p>
        </w:tc>
      </w:tr>
      <w:tr w:rsidR="003074B1" w:rsidRPr="003074B1" w14:paraId="59A0E885" w14:textId="77777777" w:rsidTr="003074B1">
        <w:trPr>
          <w:trHeight w:val="3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C309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JPROC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0F34" w14:textId="77777777" w:rsidR="003074B1" w:rsidRPr="003074B1" w:rsidRDefault="003074B1" w:rsidP="003074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Proceedings of the IEEE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1D0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Hybrid Open Access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496C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0018-9219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9C03" w14:textId="77777777" w:rsidR="003074B1" w:rsidRPr="003074B1" w:rsidRDefault="003074B1" w:rsidP="003074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074B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1558-2256</w:t>
            </w:r>
          </w:p>
        </w:tc>
      </w:tr>
      <w:bookmarkEnd w:id="0"/>
    </w:tbl>
    <w:p w14:paraId="02B371C4" w14:textId="77777777" w:rsidR="00F24E82" w:rsidRPr="003074B1" w:rsidRDefault="00F24E82">
      <w:pPr>
        <w:rPr>
          <w:rFonts w:ascii="Arial Narrow" w:hAnsi="Arial Narrow"/>
          <w:sz w:val="16"/>
          <w:szCs w:val="16"/>
        </w:rPr>
      </w:pPr>
    </w:p>
    <w:sectPr w:rsidR="00F24E82" w:rsidRPr="00307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B1"/>
    <w:rsid w:val="003074B1"/>
    <w:rsid w:val="006C30B0"/>
    <w:rsid w:val="007B6BDF"/>
    <w:rsid w:val="00E377F3"/>
    <w:rsid w:val="00F2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E4F51"/>
  <w15:chartTrackingRefBased/>
  <w15:docId w15:val="{033AE000-0C6D-44CB-B097-EABA96F8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74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4B1"/>
    <w:rPr>
      <w:color w:val="800080"/>
      <w:u w:val="single"/>
    </w:rPr>
  </w:style>
  <w:style w:type="paragraph" w:customStyle="1" w:styleId="msonormal0">
    <w:name w:val="msonormal"/>
    <w:basedOn w:val="Normal"/>
    <w:rsid w:val="0030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ont5">
    <w:name w:val="font5"/>
    <w:basedOn w:val="Normal"/>
    <w:rsid w:val="003074B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3074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3074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67">
    <w:name w:val="xl67"/>
    <w:basedOn w:val="Normal"/>
    <w:rsid w:val="0030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68">
    <w:name w:val="xl68"/>
    <w:basedOn w:val="Normal"/>
    <w:rsid w:val="0030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69">
    <w:name w:val="xl69"/>
    <w:basedOn w:val="Normal"/>
    <w:rsid w:val="0030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0">
    <w:name w:val="xl70"/>
    <w:basedOn w:val="Normal"/>
    <w:rsid w:val="0030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1">
    <w:name w:val="xl71"/>
    <w:basedOn w:val="Normal"/>
    <w:rsid w:val="0030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2767</Words>
  <Characters>15774</Characters>
  <Application>Microsoft Office Word</Application>
  <DocSecurity>0</DocSecurity>
  <Lines>131</Lines>
  <Paragraphs>37</Paragraphs>
  <ScaleCrop>false</ScaleCrop>
  <Company>IEEE</Company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Reilly</dc:creator>
  <cp:keywords/>
  <dc:description/>
  <cp:lastModifiedBy>Carrie Reilly</cp:lastModifiedBy>
  <cp:revision>2</cp:revision>
  <dcterms:created xsi:type="dcterms:W3CDTF">2024-01-19T14:44:00Z</dcterms:created>
  <dcterms:modified xsi:type="dcterms:W3CDTF">2024-01-19T14:53:00Z</dcterms:modified>
</cp:coreProperties>
</file>